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керүче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елның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1506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Сосновка </w:t>
      </w:r>
      <w:proofErr w:type="spellStart"/>
      <w:r w:rsidR="00946975">
        <w:rPr>
          <w:rFonts w:ascii="Times New Roman" w:hAnsi="Times New Roman"/>
          <w:sz w:val="28"/>
          <w:szCs w:val="28"/>
        </w:rPr>
        <w:t>авыл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975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362E91" w:rsidRDefault="004D36E9" w:rsidP="004D36E9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>Түбән К</w:t>
      </w:r>
      <w:r w:rsidR="00946975">
        <w:rPr>
          <w:rFonts w:ascii="Times New Roman" w:hAnsi="Times New Roman"/>
          <w:color w:val="000000"/>
          <w:sz w:val="28"/>
          <w:szCs w:val="28"/>
          <w:lang w:val="tt-RU"/>
        </w:rPr>
        <w:t>ама муниципаль районының Сосновка  авыл җирлеге Благодатная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кертергә. </w:t>
      </w:r>
    </w:p>
    <w:p w:rsidR="009B0BE2" w:rsidRPr="00362E91" w:rsidRDefault="000335FB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Theme="minorHAnsi" w:hAnsi="Times New Roman" w:cstheme="minorBidi"/>
          <w:sz w:val="28"/>
          <w:szCs w:val="28"/>
          <w:lang w:val="tt-RU"/>
        </w:rPr>
        <w:t xml:space="preserve">2. </w:t>
      </w:r>
      <w:r w:rsidR="00927D15" w:rsidRPr="00927D15">
        <w:rPr>
          <w:rFonts w:ascii="Times New Roman" w:eastAsiaTheme="minorHAnsi" w:hAnsi="Times New Roman" w:cstheme="minorBidi"/>
          <w:sz w:val="28"/>
          <w:szCs w:val="28"/>
          <w:lang w:val="tt-RU"/>
        </w:rPr>
        <w:t>Алынган акчаны зират каршында һәм «Заречная» урамы буенча 3 нче, 4 нче йорт, авыл мәдәният йорты тренажерлары өчен вак таш сатып алуга тотарга.</w:t>
      </w: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  <w:r w:rsidR="00946975">
        <w:rPr>
          <w:rFonts w:ascii="Times New Roman" w:hAnsi="Times New Roman"/>
          <w:sz w:val="28"/>
          <w:szCs w:val="28"/>
          <w:lang w:val="tt-RU"/>
        </w:rPr>
        <w:t>А.Н.Бурчин</w:t>
      </w: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46975" w:rsidP="004D36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35FB"/>
    <w:rsid w:val="0010495F"/>
    <w:rsid w:val="001E5F54"/>
    <w:rsid w:val="0020463A"/>
    <w:rsid w:val="00215CEA"/>
    <w:rsid w:val="00362E91"/>
    <w:rsid w:val="004D36E9"/>
    <w:rsid w:val="004F59AC"/>
    <w:rsid w:val="00512E1C"/>
    <w:rsid w:val="005A00DF"/>
    <w:rsid w:val="005B69D5"/>
    <w:rsid w:val="006572A7"/>
    <w:rsid w:val="00691FAD"/>
    <w:rsid w:val="0072438A"/>
    <w:rsid w:val="00732E23"/>
    <w:rsid w:val="00856475"/>
    <w:rsid w:val="00927D15"/>
    <w:rsid w:val="00946975"/>
    <w:rsid w:val="0094711B"/>
    <w:rsid w:val="00966828"/>
    <w:rsid w:val="00976342"/>
    <w:rsid w:val="009B0BE2"/>
    <w:rsid w:val="009D76E6"/>
    <w:rsid w:val="00A15067"/>
    <w:rsid w:val="00B13702"/>
    <w:rsid w:val="00B64E0D"/>
    <w:rsid w:val="00B9589D"/>
    <w:rsid w:val="00C732C1"/>
    <w:rsid w:val="00C92A63"/>
    <w:rsid w:val="00CD44E5"/>
    <w:rsid w:val="00D3159F"/>
    <w:rsid w:val="00D42B9A"/>
    <w:rsid w:val="00D54D16"/>
    <w:rsid w:val="00E11718"/>
    <w:rsid w:val="00E45435"/>
    <w:rsid w:val="00E76344"/>
    <w:rsid w:val="00EA0FEB"/>
    <w:rsid w:val="00EB67DF"/>
    <w:rsid w:val="00EC5C45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31</cp:revision>
  <dcterms:created xsi:type="dcterms:W3CDTF">2018-10-29T08:14:00Z</dcterms:created>
  <dcterms:modified xsi:type="dcterms:W3CDTF">2019-11-19T10:34:00Z</dcterms:modified>
</cp:coreProperties>
</file>